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A31D">
      <w:pP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2：</w:t>
      </w:r>
    </w:p>
    <w:p w14:paraId="64AF18A6">
      <w:pPr>
        <w:jc w:val="center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>报名申请材料清单</w:t>
      </w:r>
    </w:p>
    <w:p w14:paraId="22BED7A8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p w14:paraId="6D0EF17D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1.报考人员诚信承诺书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（必须本人签字）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；</w:t>
      </w:r>
    </w:p>
    <w:p w14:paraId="6470BF1A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2.本人身份证扫描件（正、反扫描在一张A4纸上）；</w:t>
      </w:r>
    </w:p>
    <w:p w14:paraId="5EE6EEC0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3.学历证书扫描件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、学位证书扫描件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；</w:t>
      </w:r>
    </w:p>
    <w:p w14:paraId="3D50AC5B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工作经历证明（劳动合同和缴纳社保缴纳证明）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；</w:t>
      </w:r>
    </w:p>
    <w:p w14:paraId="079754BB">
      <w:pP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.国有企业担任副总经理及以上职务1年及以上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企业工商查询截图或企业内部任职文件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）。</w:t>
      </w:r>
    </w:p>
    <w:p w14:paraId="50D7D1EE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896875A-A85A-408A-8E7E-6087FC5C19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435D3"/>
    <w:rsid w:val="283F3EA2"/>
    <w:rsid w:val="52CF270B"/>
    <w:rsid w:val="621D6D0B"/>
    <w:rsid w:val="65BF660F"/>
    <w:rsid w:val="7B331A3B"/>
    <w:rsid w:val="7F85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141</Characters>
  <Lines>0</Lines>
  <Paragraphs>0</Paragraphs>
  <TotalTime>2</TotalTime>
  <ScaleCrop>false</ScaleCrop>
  <LinksUpToDate>false</LinksUpToDate>
  <CharactersWithSpaces>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2025-11-17T14:25:00Z</dcterms:created>
  <dc:creator>吴豪</dc:creator>
  <cp:lastModifiedBy>张晶</cp:lastModifiedBy>
  <dcterms:modified xsi:type="dcterms:W3CDTF">2025-11-18T08:14:47Z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eyJoZGlkIjoiMDlhZWI2NjEzMmE0OGNjYzI3ZTBkYzk4ZDBhM2FhYTYiLCJ1c2VySWQiOiIzNjIzNDA1OTAifQ==</vt:lpwstr>
  </property>
  <property fmtid="{D5CDD505-2E9C-101B-9397-08002B2CF9AE}" pid="4" name="ICV">
    <vt:lpwstr>F55B623E5C064746B21DE6E38C1AFDF9_13</vt:lpwstr>
  </property>
</Properties>
</file>